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24630" w14:textId="77777777" w:rsidR="00641938" w:rsidRDefault="00641938" w:rsidP="005A6DE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4352F" w14:textId="284FD72A" w:rsidR="00B47D92" w:rsidRPr="005A6DE4" w:rsidRDefault="00B47D92" w:rsidP="0064193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1"/>
        <w:gridCol w:w="2322"/>
        <w:gridCol w:w="2322"/>
        <w:gridCol w:w="2322"/>
      </w:tblGrid>
      <w:tr w:rsidR="00B47D92" w:rsidRPr="005A6DE4" w14:paraId="421977BF" w14:textId="77777777" w:rsidTr="003B6181">
        <w:trPr>
          <w:trHeight w:val="1262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DA996" w14:textId="77777777" w:rsidR="00641938" w:rsidRPr="00641938" w:rsidRDefault="00641938" w:rsidP="00641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039339B5" w14:textId="679FB7C1" w:rsidR="00B47D92" w:rsidRPr="00641938" w:rsidRDefault="00641938" w:rsidP="00641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>sudjelovanja u savjetovanju s javnošću</w:t>
            </w:r>
          </w:p>
        </w:tc>
      </w:tr>
      <w:tr w:rsidR="00B47D92" w:rsidRPr="005A6DE4" w14:paraId="4A271025" w14:textId="77777777" w:rsidTr="00641938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AD8E" w14:textId="77777777" w:rsidR="00B47D92" w:rsidRPr="005A6DE4" w:rsidRDefault="00B47D92" w:rsidP="006419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Naziv akta / dokumenta za koji se provodi savjetovanje:</w:t>
            </w:r>
          </w:p>
          <w:p w14:paraId="1BF61241" w14:textId="77777777" w:rsidR="00B47D92" w:rsidRPr="005A6DE4" w:rsidRDefault="00B47D92" w:rsidP="006419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PRAVILNIK O PROVEDBI POSTUPAKA JEDNOSTAVNE NABAVE</w:t>
            </w:r>
          </w:p>
        </w:tc>
      </w:tr>
      <w:tr w:rsidR="00B47D92" w:rsidRPr="005A6DE4" w14:paraId="63D32406" w14:textId="77777777" w:rsidTr="00641938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32EB0" w14:textId="77777777" w:rsidR="00B47D92" w:rsidRPr="005A6DE4" w:rsidRDefault="00B47D92" w:rsidP="006419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Nositelj izrade akta/dokumenta:</w:t>
            </w:r>
          </w:p>
          <w:p w14:paraId="2A42E836" w14:textId="19FE2FC4" w:rsidR="00B47D92" w:rsidRPr="005A6DE4" w:rsidRDefault="00B47D92" w:rsidP="006419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  <w:r w:rsidR="00641938">
              <w:rPr>
                <w:rFonts w:ascii="Times New Roman" w:hAnsi="Times New Roman" w:cs="Times New Roman"/>
                <w:b/>
                <w:sz w:val="24"/>
                <w:szCs w:val="24"/>
              </w:rPr>
              <w:t>OROSLAVJE</w:t>
            </w:r>
          </w:p>
        </w:tc>
      </w:tr>
      <w:tr w:rsidR="00B47D92" w:rsidRPr="005A6DE4" w14:paraId="46615327" w14:textId="77777777" w:rsidTr="00641938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9F42A" w14:textId="77777777" w:rsidR="00B47D92" w:rsidRPr="005A6DE4" w:rsidRDefault="00B47D92" w:rsidP="006419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1CB8BE03" w14:textId="61F1A786" w:rsidR="00B47D92" w:rsidRPr="005A6DE4" w:rsidRDefault="00641938" w:rsidP="006419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10.8.2026.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E28E4" w14:textId="77777777" w:rsidR="00B47D92" w:rsidRPr="005A6DE4" w:rsidRDefault="00B47D92" w:rsidP="006419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553AEB0" w14:textId="56DE0B0B" w:rsidR="00B47D92" w:rsidRPr="005A6DE4" w:rsidRDefault="00641938" w:rsidP="006419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25.8.2026.</w:t>
            </w:r>
          </w:p>
        </w:tc>
      </w:tr>
      <w:tr w:rsidR="00B47D92" w:rsidRPr="005A6DE4" w14:paraId="5E8D3507" w14:textId="77777777" w:rsidTr="00903FF9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FE85F" w14:textId="77777777" w:rsidR="00B47D92" w:rsidRPr="005A6DE4" w:rsidRDefault="00B47D92" w:rsidP="00641938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38E3" w14:textId="77777777" w:rsidR="00B47D92" w:rsidRPr="005A6DE4" w:rsidRDefault="00B47D92" w:rsidP="00641938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92" w:rsidRPr="005A6DE4" w14:paraId="3394E7AD" w14:textId="77777777" w:rsidTr="00903FF9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4234" w14:textId="77777777" w:rsidR="00B47D92" w:rsidRPr="005A6DE4" w:rsidRDefault="00B47D92" w:rsidP="00641938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BDFA" w14:textId="77777777" w:rsidR="00B47D92" w:rsidRPr="005A6DE4" w:rsidRDefault="00B47D92" w:rsidP="00641938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92" w:rsidRPr="005A6DE4" w14:paraId="55E1F350" w14:textId="77777777" w:rsidTr="00903FF9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8B91A" w14:textId="77777777" w:rsidR="00B47D92" w:rsidRPr="005A6DE4" w:rsidRDefault="00B47D92" w:rsidP="00641938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211CF" w14:textId="77777777" w:rsidR="00B47D92" w:rsidRPr="005A6DE4" w:rsidRDefault="00B47D92" w:rsidP="00641938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225" w:rsidRPr="005A6DE4" w14:paraId="75E1075B" w14:textId="77777777" w:rsidTr="00903FF9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B5494" w14:textId="364B23A9" w:rsidR="000E0225" w:rsidRPr="005A6DE4" w:rsidRDefault="000E0225" w:rsidP="00641938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Adresa i/ili 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92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udionika savjetovanja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88DB4" w14:textId="77777777" w:rsidR="000E0225" w:rsidRPr="005A6DE4" w:rsidRDefault="000E0225" w:rsidP="00641938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92" w:rsidRPr="005A6DE4" w14:paraId="44505D2E" w14:textId="77777777" w:rsidTr="00641938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017FC" w14:textId="77777777" w:rsidR="00B47D92" w:rsidRPr="005A6DE4" w:rsidRDefault="00B47D92" w:rsidP="00641938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F9D0" w14:textId="77777777" w:rsidR="00B47D92" w:rsidRPr="005A6DE4" w:rsidRDefault="00B47D92" w:rsidP="00641938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3A8" w:rsidRPr="005A6DE4" w14:paraId="60728247" w14:textId="77777777" w:rsidTr="00641938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3CEF" w14:textId="5A161697" w:rsidR="00C453A8" w:rsidRPr="005A6DE4" w:rsidRDefault="00C453A8" w:rsidP="0064193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Primjedbe i prijedlozi na pojedine članke Prijedloga Pravilnika o provedbi postupaka jednostavne nabave:</w:t>
            </w:r>
          </w:p>
        </w:tc>
      </w:tr>
      <w:tr w:rsidR="00C453A8" w:rsidRPr="005A6DE4" w14:paraId="209605E2" w14:textId="77777777" w:rsidTr="00641938">
        <w:trPr>
          <w:trHeight w:val="463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EB234" w14:textId="0D9EE302" w:rsidR="00C453A8" w:rsidRPr="00C453A8" w:rsidRDefault="003C3C4C" w:rsidP="003C3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Članak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A73EB3" w14:textId="3431A6BA" w:rsidR="00C453A8" w:rsidRPr="00C453A8" w:rsidRDefault="00C453A8" w:rsidP="003C3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1D0949" w14:textId="1253F8C4" w:rsidR="00C453A8" w:rsidRPr="00C453A8" w:rsidRDefault="00C453A8" w:rsidP="003C3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44D46C" w14:textId="53117403" w:rsidR="00C453A8" w:rsidRPr="00C453A8" w:rsidRDefault="003C3C4C" w:rsidP="003C3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C4C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</w:p>
        </w:tc>
      </w:tr>
      <w:tr w:rsidR="00C453A8" w:rsidRPr="005A6DE4" w14:paraId="33E60763" w14:textId="77777777" w:rsidTr="00641938">
        <w:trPr>
          <w:trHeight w:val="90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CFA4E" w14:textId="77777777" w:rsidR="00C453A8" w:rsidRPr="00C453A8" w:rsidRDefault="00C453A8" w:rsidP="00C4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9B2D7F" w14:textId="77777777" w:rsidR="00C453A8" w:rsidRPr="00C453A8" w:rsidRDefault="00C453A8" w:rsidP="00C4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2D2C97" w14:textId="77777777" w:rsidR="00C453A8" w:rsidRPr="00C453A8" w:rsidRDefault="00C453A8" w:rsidP="00C4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166323" w14:textId="4DB70D10" w:rsidR="00C453A8" w:rsidRPr="00C453A8" w:rsidRDefault="00C453A8" w:rsidP="00C4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B47D92" w:rsidRPr="005A6DE4" w14:paraId="7F2EA5F1" w14:textId="77777777" w:rsidTr="00641938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A2808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E786D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168678" w14:textId="035835F9" w:rsidR="005A6DE4" w:rsidRDefault="005A6DE4"/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7"/>
      </w:tblGrid>
      <w:tr w:rsidR="00B47D92" w:rsidRPr="005A6DE4" w14:paraId="5C4D7F42" w14:textId="77777777" w:rsidTr="003B6181">
        <w:tc>
          <w:tcPr>
            <w:tcW w:w="9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E7799" w14:textId="77777777" w:rsidR="00793838" w:rsidRPr="002D7EB1" w:rsidRDefault="00B47D92" w:rsidP="003B6181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2D7EB1">
              <w:rPr>
                <w:rFonts w:ascii="Times New Roman" w:hAnsi="Times New Roman" w:cs="Times New Roman"/>
              </w:rPr>
              <w:t xml:space="preserve">Popunjeni obrazac  potrebno je dostaviti zaključno do </w:t>
            </w:r>
            <w:r w:rsidR="00641938" w:rsidRPr="002D7EB1">
              <w:rPr>
                <w:rFonts w:ascii="Times New Roman" w:hAnsi="Times New Roman" w:cs="Times New Roman"/>
              </w:rPr>
              <w:t>25.8.</w:t>
            </w:r>
            <w:r w:rsidRPr="002D7EB1">
              <w:rPr>
                <w:rFonts w:ascii="Times New Roman" w:hAnsi="Times New Roman" w:cs="Times New Roman"/>
              </w:rPr>
              <w:t xml:space="preserve">2026. na adresu elektroničke pošte: </w:t>
            </w:r>
          </w:p>
          <w:p w14:paraId="1C196ADC" w14:textId="337EBA3C" w:rsidR="005A6DE4" w:rsidRPr="002D7EB1" w:rsidRDefault="002D7EB1" w:rsidP="003B6181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hyperlink r:id="rId4" w:history="1">
              <w:r w:rsidR="00793838" w:rsidRPr="002D7EB1">
                <w:rPr>
                  <w:rStyle w:val="Hiperveza"/>
                  <w:rFonts w:ascii="Times New Roman" w:hAnsi="Times New Roman" w:cs="Times New Roman"/>
                  <w:color w:val="auto"/>
                  <w:u w:val="none"/>
                </w:rPr>
                <w:t>os-oroslavje@kr.t-com.hr</w:t>
              </w:r>
            </w:hyperlink>
            <w:r w:rsidR="00903FF9" w:rsidRPr="002D7EB1">
              <w:rPr>
                <w:rStyle w:val="Hiperveza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  <w:r w:rsidR="00B47D92" w:rsidRPr="002D7EB1">
              <w:rPr>
                <w:rFonts w:ascii="Times New Roman" w:hAnsi="Times New Roman" w:cs="Times New Roman"/>
              </w:rPr>
              <w:t>ili na adresu</w:t>
            </w:r>
            <w:r w:rsidR="00793838" w:rsidRPr="002D7EB1">
              <w:rPr>
                <w:rFonts w:ascii="Times New Roman" w:hAnsi="Times New Roman" w:cs="Times New Roman"/>
              </w:rPr>
              <w:t>:</w:t>
            </w:r>
            <w:r w:rsidR="00B47D92" w:rsidRPr="002D7EB1">
              <w:rPr>
                <w:rFonts w:ascii="Times New Roman" w:hAnsi="Times New Roman" w:cs="Times New Roman"/>
              </w:rPr>
              <w:t xml:space="preserve"> </w:t>
            </w:r>
            <w:r w:rsidR="00903FF9" w:rsidRPr="002D7EB1">
              <w:rPr>
                <w:rFonts w:ascii="Times New Roman" w:hAnsi="Times New Roman" w:cs="Times New Roman"/>
              </w:rPr>
              <w:t>Osnovna škola Oroslavje, A. Mihanovića 6, Oroslavje.</w:t>
            </w:r>
          </w:p>
          <w:p w14:paraId="5275DAC7" w14:textId="748D86B8" w:rsidR="00B47D92" w:rsidRPr="002D7EB1" w:rsidRDefault="00B47D92" w:rsidP="003B6181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2D7EB1">
              <w:rPr>
                <w:rFonts w:ascii="Times New Roman" w:hAnsi="Times New Roman" w:cs="Times New Roman"/>
              </w:rPr>
              <w:t>Po završetku savjetovanja, svi pristigli prijedlozi, mišljenja i primjedbe bit će razmotreni</w:t>
            </w:r>
            <w:r w:rsidR="00903FF9" w:rsidRPr="002D7EB1">
              <w:rPr>
                <w:rFonts w:ascii="Times New Roman" w:hAnsi="Times New Roman" w:cs="Times New Roman"/>
              </w:rPr>
              <w:t xml:space="preserve"> </w:t>
            </w:r>
            <w:r w:rsidRPr="002D7EB1">
              <w:rPr>
                <w:rFonts w:ascii="Times New Roman" w:hAnsi="Times New Roman" w:cs="Times New Roman"/>
              </w:rPr>
              <w:t xml:space="preserve">te prihvaćeni ili neprihvaćeni, odnosno primljeni na znanje uz obrazloženja koja su sastavni dio Izvješća o savjetovanju s javnošću. </w:t>
            </w:r>
          </w:p>
          <w:p w14:paraId="5169426F" w14:textId="31D9D95D" w:rsidR="00903FF9" w:rsidRPr="002D7EB1" w:rsidRDefault="00903FF9" w:rsidP="003B6181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2D7EB1">
              <w:rPr>
                <w:rFonts w:ascii="Times New Roman" w:hAnsi="Times New Roman" w:cs="Times New Roman"/>
              </w:rPr>
              <w:t xml:space="preserve">Izvješće će po završetku savjetovanja biti javno dostupno na </w:t>
            </w:r>
            <w:r w:rsidR="002D7EB1" w:rsidRPr="002D7EB1">
              <w:rPr>
                <w:rFonts w:ascii="Times New Roman" w:hAnsi="Times New Roman" w:cs="Times New Roman"/>
              </w:rPr>
              <w:t>mrežnoj</w:t>
            </w:r>
            <w:r w:rsidRPr="002D7EB1">
              <w:rPr>
                <w:rFonts w:ascii="Times New Roman" w:hAnsi="Times New Roman" w:cs="Times New Roman"/>
              </w:rPr>
              <w:t xml:space="preserve"> stranici</w:t>
            </w:r>
            <w:r w:rsidR="003B6181" w:rsidRPr="002D7EB1">
              <w:rPr>
                <w:rFonts w:ascii="Times New Roman" w:hAnsi="Times New Roman" w:cs="Times New Roman"/>
              </w:rPr>
              <w:t xml:space="preserve"> Osnovne škole Oroslavje.</w:t>
            </w:r>
          </w:p>
          <w:p w14:paraId="366F0632" w14:textId="77777777" w:rsidR="00B47D92" w:rsidRPr="005A6DE4" w:rsidRDefault="00B47D92" w:rsidP="003B6181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EB1">
              <w:rPr>
                <w:rFonts w:ascii="Times New Roman" w:hAnsi="Times New Roman" w:cs="Times New Roman"/>
              </w:rPr>
              <w:t>Ako ne želite da Vaši osobni podaci (ime i prezime) budu javno objavljeni, molimo da to jasno istaknete pri slanju obrasca.</w:t>
            </w:r>
          </w:p>
        </w:tc>
      </w:tr>
    </w:tbl>
    <w:p w14:paraId="459F4680" w14:textId="4EB7F1C7" w:rsidR="002564C7" w:rsidRPr="005A6DE4" w:rsidRDefault="002564C7" w:rsidP="00903F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564C7" w:rsidRPr="005A6DE4" w:rsidSect="00903FF9">
      <w:pgSz w:w="11906" w:h="16838"/>
      <w:pgMar w:top="425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D92"/>
    <w:rsid w:val="000E0225"/>
    <w:rsid w:val="001209AA"/>
    <w:rsid w:val="0014020E"/>
    <w:rsid w:val="002564C7"/>
    <w:rsid w:val="00271041"/>
    <w:rsid w:val="002D7EB1"/>
    <w:rsid w:val="003B6181"/>
    <w:rsid w:val="003C3C4C"/>
    <w:rsid w:val="004915AF"/>
    <w:rsid w:val="004F52C2"/>
    <w:rsid w:val="005A6DE4"/>
    <w:rsid w:val="00641938"/>
    <w:rsid w:val="00675599"/>
    <w:rsid w:val="006D6A57"/>
    <w:rsid w:val="00793838"/>
    <w:rsid w:val="00903FF9"/>
    <w:rsid w:val="009D468E"/>
    <w:rsid w:val="00A8092C"/>
    <w:rsid w:val="00AC0DBC"/>
    <w:rsid w:val="00B47D92"/>
    <w:rsid w:val="00B66E03"/>
    <w:rsid w:val="00B8188C"/>
    <w:rsid w:val="00C4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6071"/>
  <w15:chartTrackingRefBased/>
  <w15:docId w15:val="{E2469551-2E57-4E8A-B6B9-450D0541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47D9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A6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-oroslavje@kr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11</cp:revision>
  <dcterms:created xsi:type="dcterms:W3CDTF">2026-07-24T08:07:00Z</dcterms:created>
  <dcterms:modified xsi:type="dcterms:W3CDTF">2026-08-10T13:30:00Z</dcterms:modified>
</cp:coreProperties>
</file>